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D45A" w14:textId="28257EFA" w:rsidR="00E70F8E" w:rsidRPr="0042244C" w:rsidRDefault="00902768" w:rsidP="0042244C">
      <w:pPr>
        <w:pStyle w:val="Heading1"/>
        <w:jc w:val="center"/>
        <w:rPr>
          <w:sz w:val="40"/>
          <w:szCs w:val="40"/>
        </w:rPr>
      </w:pPr>
      <w:r w:rsidRPr="0042244C">
        <w:rPr>
          <w:sz w:val="40"/>
          <w:szCs w:val="40"/>
        </w:rPr>
        <w:t>Waltham Forest Befriending</w:t>
      </w:r>
      <w:r w:rsidR="0042244C">
        <w:rPr>
          <w:sz w:val="40"/>
          <w:szCs w:val="40"/>
        </w:rPr>
        <w:t xml:space="preserve"> Referral</w:t>
      </w:r>
    </w:p>
    <w:p w14:paraId="4F5B6B13" w14:textId="77777777" w:rsidR="00F1346A" w:rsidRPr="008A7677" w:rsidRDefault="00F1346A" w:rsidP="002A108D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99"/>
        <w:gridCol w:w="1740"/>
        <w:gridCol w:w="1522"/>
        <w:gridCol w:w="1798"/>
        <w:gridCol w:w="2597"/>
      </w:tblGrid>
      <w:tr w:rsidR="0053506C" w:rsidRPr="008A7677" w14:paraId="4A3F3738" w14:textId="77777777" w:rsidTr="008A7677">
        <w:trPr>
          <w:trHeight w:val="302"/>
        </w:trPr>
        <w:tc>
          <w:tcPr>
            <w:tcW w:w="5000" w:type="pct"/>
            <w:gridSpan w:val="5"/>
            <w:shd w:val="clear" w:color="auto" w:fill="D9E2F3" w:themeFill="accent1" w:themeFillTint="33"/>
          </w:tcPr>
          <w:p w14:paraId="1CDFA164" w14:textId="187C2A8E" w:rsidR="0053506C" w:rsidRPr="008A7677" w:rsidRDefault="0053506C" w:rsidP="00A269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 this form to: </w:t>
            </w:r>
            <w:hyperlink r:id="rId8" w:history="1">
              <w:r w:rsidRPr="008A767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referrals@lifelineprojects.co.uk</w:t>
              </w:r>
            </w:hyperlink>
          </w:p>
        </w:tc>
      </w:tr>
      <w:tr w:rsidR="0053506C" w:rsidRPr="008A7677" w14:paraId="19704F6C" w14:textId="77777777" w:rsidTr="008A7677">
        <w:trPr>
          <w:trHeight w:val="215"/>
        </w:trPr>
        <w:tc>
          <w:tcPr>
            <w:tcW w:w="5000" w:type="pct"/>
            <w:gridSpan w:val="5"/>
            <w:shd w:val="clear" w:color="auto" w:fill="D9E2F3" w:themeFill="accent1" w:themeFillTint="33"/>
          </w:tcPr>
          <w:p w14:paraId="76363A87" w14:textId="77777777" w:rsidR="0053506C" w:rsidRPr="008A7677" w:rsidRDefault="0053506C" w:rsidP="00A2697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Referrer’s Details</w:t>
            </w:r>
          </w:p>
        </w:tc>
      </w:tr>
      <w:tr w:rsidR="004139D2" w:rsidRPr="008A7677" w14:paraId="1675509E" w14:textId="77777777" w:rsidTr="00D43923">
        <w:trPr>
          <w:trHeight w:val="414"/>
        </w:trPr>
        <w:tc>
          <w:tcPr>
            <w:tcW w:w="1338" w:type="pct"/>
            <w:shd w:val="clear" w:color="auto" w:fill="D9E2F3" w:themeFill="accent1" w:themeFillTint="33"/>
          </w:tcPr>
          <w:p w14:paraId="04A397D0" w14:textId="323495BE" w:rsidR="00F1346A" w:rsidRPr="008A7677" w:rsidRDefault="00F1346A" w:rsidP="00A2697D">
            <w:pPr>
              <w:tabs>
                <w:tab w:val="left" w:pos="3795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Referring Organisation</w:t>
            </w:r>
          </w:p>
        </w:tc>
        <w:tc>
          <w:tcPr>
            <w:tcW w:w="1560" w:type="pct"/>
            <w:gridSpan w:val="2"/>
            <w:vAlign w:val="center"/>
          </w:tcPr>
          <w:p w14:paraId="1303B52C" w14:textId="125CA934" w:rsidR="00F1346A" w:rsidRPr="008A7677" w:rsidRDefault="00F1346A" w:rsidP="00A2697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D9E2F3" w:themeFill="accent1" w:themeFillTint="33"/>
          </w:tcPr>
          <w:p w14:paraId="104A0BB7" w14:textId="020BA974" w:rsidR="00F1346A" w:rsidRPr="008A7677" w:rsidRDefault="00F1346A" w:rsidP="00A2697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243" w:type="pct"/>
            <w:vAlign w:val="center"/>
          </w:tcPr>
          <w:p w14:paraId="03B01DD6" w14:textId="6CC9BE32" w:rsidR="00F1346A" w:rsidRPr="008A7677" w:rsidRDefault="00F1346A" w:rsidP="000343A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9D2" w:rsidRPr="008A7677" w14:paraId="3C3EDBEE" w14:textId="77777777" w:rsidTr="00D43923">
        <w:trPr>
          <w:trHeight w:val="372"/>
        </w:trPr>
        <w:tc>
          <w:tcPr>
            <w:tcW w:w="1338" w:type="pct"/>
            <w:shd w:val="clear" w:color="auto" w:fill="D9E2F3" w:themeFill="accent1" w:themeFillTint="33"/>
          </w:tcPr>
          <w:p w14:paraId="2DA287E1" w14:textId="3C1F59ED" w:rsidR="00F1346A" w:rsidRPr="008A7677" w:rsidRDefault="00F1346A" w:rsidP="00A2697D">
            <w:pPr>
              <w:tabs>
                <w:tab w:val="left" w:pos="3795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Name of Referrer</w:t>
            </w:r>
          </w:p>
        </w:tc>
        <w:tc>
          <w:tcPr>
            <w:tcW w:w="1560" w:type="pct"/>
            <w:gridSpan w:val="2"/>
            <w:vAlign w:val="center"/>
          </w:tcPr>
          <w:p w14:paraId="4F438B58" w14:textId="33E45171" w:rsidR="00F1346A" w:rsidRPr="008A7677" w:rsidRDefault="00F1346A" w:rsidP="00A2697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45892E" w14:textId="66339D47" w:rsidR="00F1346A" w:rsidRPr="008A7677" w:rsidRDefault="00F1346A" w:rsidP="00A2697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Referrer’s Tel.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14:paraId="1FAC9E3A" w14:textId="5B31DFE1" w:rsidR="00F1346A" w:rsidRPr="008A7677" w:rsidRDefault="00F1346A" w:rsidP="00A2697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06C" w:rsidRPr="008A7677" w14:paraId="10313F61" w14:textId="77777777" w:rsidTr="008A7677">
        <w:trPr>
          <w:trHeight w:val="311"/>
        </w:trPr>
        <w:tc>
          <w:tcPr>
            <w:tcW w:w="5000" w:type="pct"/>
            <w:gridSpan w:val="5"/>
            <w:shd w:val="clear" w:color="auto" w:fill="D9E2F3" w:themeFill="accent1" w:themeFillTint="33"/>
          </w:tcPr>
          <w:p w14:paraId="48EEE76E" w14:textId="5FAB8143" w:rsidR="0053506C" w:rsidRPr="008A7677" w:rsidRDefault="006D5F17" w:rsidP="00A2697D">
            <w:pPr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Personal Details of Person Being Referred</w:t>
            </w:r>
          </w:p>
        </w:tc>
      </w:tr>
      <w:tr w:rsidR="00A2697D" w:rsidRPr="008A7677" w14:paraId="6810B3C0" w14:textId="77777777" w:rsidTr="00D43923">
        <w:trPr>
          <w:trHeight w:val="359"/>
        </w:trPr>
        <w:tc>
          <w:tcPr>
            <w:tcW w:w="2170" w:type="pct"/>
            <w:gridSpan w:val="2"/>
            <w:shd w:val="clear" w:color="auto" w:fill="D9E2F3" w:themeFill="accent1" w:themeFillTint="33"/>
          </w:tcPr>
          <w:p w14:paraId="4C592C9A" w14:textId="77777777" w:rsidR="0053506C" w:rsidRPr="008A7677" w:rsidRDefault="0053506C" w:rsidP="00A2697D">
            <w:pPr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830" w:type="pct"/>
            <w:gridSpan w:val="3"/>
            <w:shd w:val="clear" w:color="auto" w:fill="FFFFFF" w:themeFill="background1"/>
          </w:tcPr>
          <w:p w14:paraId="1410EAE9" w14:textId="181E0CA1" w:rsidR="0053506C" w:rsidRPr="00D43923" w:rsidRDefault="0053506C" w:rsidP="00A2697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2697D" w:rsidRPr="008A7677" w14:paraId="293FA955" w14:textId="77777777" w:rsidTr="00D43923">
        <w:trPr>
          <w:trHeight w:val="351"/>
        </w:trPr>
        <w:tc>
          <w:tcPr>
            <w:tcW w:w="2170" w:type="pct"/>
            <w:gridSpan w:val="2"/>
            <w:shd w:val="clear" w:color="auto" w:fill="D9E2F3" w:themeFill="accent1" w:themeFillTint="33"/>
          </w:tcPr>
          <w:p w14:paraId="63CCB50C" w14:textId="18AC99A8" w:rsidR="0053506C" w:rsidRPr="008A7677" w:rsidRDefault="0053506C" w:rsidP="00A2697D">
            <w:pPr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&amp; </w:t>
            </w:r>
            <w:r w:rsidR="007426FA"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ostcode of residence</w:t>
            </w:r>
          </w:p>
        </w:tc>
        <w:tc>
          <w:tcPr>
            <w:tcW w:w="2830" w:type="pct"/>
            <w:gridSpan w:val="3"/>
            <w:shd w:val="clear" w:color="auto" w:fill="FFFFFF" w:themeFill="background1"/>
          </w:tcPr>
          <w:p w14:paraId="3F4A8791" w14:textId="4E468D87" w:rsidR="0053506C" w:rsidRPr="00D43923" w:rsidRDefault="0053506C" w:rsidP="000343A5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2697D" w:rsidRPr="008A7677" w14:paraId="6FD7305E" w14:textId="77777777" w:rsidTr="00D43923">
        <w:trPr>
          <w:trHeight w:val="359"/>
        </w:trPr>
        <w:tc>
          <w:tcPr>
            <w:tcW w:w="2170" w:type="pct"/>
            <w:gridSpan w:val="2"/>
            <w:shd w:val="clear" w:color="auto" w:fill="D9E2F3" w:themeFill="accent1" w:themeFillTint="33"/>
          </w:tcPr>
          <w:p w14:paraId="5D41DACD" w14:textId="77777777" w:rsidR="0053506C" w:rsidRPr="008A7677" w:rsidRDefault="0053506C" w:rsidP="00A2697D">
            <w:pPr>
              <w:tabs>
                <w:tab w:val="left" w:pos="2292"/>
              </w:tabs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2830" w:type="pct"/>
            <w:gridSpan w:val="3"/>
            <w:shd w:val="clear" w:color="auto" w:fill="FFFFFF" w:themeFill="background1"/>
          </w:tcPr>
          <w:p w14:paraId="4273CEF4" w14:textId="55C9A7D9" w:rsidR="0053506C" w:rsidRPr="00D43923" w:rsidRDefault="0053506C" w:rsidP="00A2697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2697D" w:rsidRPr="008A7677" w14:paraId="540E1A47" w14:textId="77777777" w:rsidTr="00D43923">
        <w:trPr>
          <w:trHeight w:val="359"/>
        </w:trPr>
        <w:tc>
          <w:tcPr>
            <w:tcW w:w="2170" w:type="pct"/>
            <w:gridSpan w:val="2"/>
            <w:shd w:val="clear" w:color="auto" w:fill="D9E2F3" w:themeFill="accent1" w:themeFillTint="33"/>
          </w:tcPr>
          <w:p w14:paraId="2D677C29" w14:textId="77777777" w:rsidR="0053506C" w:rsidRPr="008A7677" w:rsidRDefault="0053506C" w:rsidP="00A2697D">
            <w:pPr>
              <w:tabs>
                <w:tab w:val="left" w:pos="2292"/>
              </w:tabs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2830" w:type="pct"/>
            <w:gridSpan w:val="3"/>
            <w:shd w:val="clear" w:color="auto" w:fill="FFFFFF" w:themeFill="background1"/>
          </w:tcPr>
          <w:p w14:paraId="76130E07" w14:textId="42EA54DF" w:rsidR="0053506C" w:rsidRPr="00D43923" w:rsidRDefault="0053506C" w:rsidP="00A2697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346A" w:rsidRPr="008A7677" w14:paraId="5E3FEAC3" w14:textId="77777777" w:rsidTr="00D43923">
        <w:tblPrEx>
          <w:shd w:val="clear" w:color="auto" w:fill="CCFFFF"/>
        </w:tblPrEx>
        <w:trPr>
          <w:trHeight w:val="366"/>
        </w:trPr>
        <w:tc>
          <w:tcPr>
            <w:tcW w:w="2170" w:type="pct"/>
            <w:gridSpan w:val="2"/>
            <w:shd w:val="clear" w:color="auto" w:fill="D9E2F3" w:themeFill="accent1" w:themeFillTint="33"/>
          </w:tcPr>
          <w:p w14:paraId="45556D9C" w14:textId="46FF146D" w:rsidR="002A108D" w:rsidRPr="008A7677" w:rsidRDefault="002A108D" w:rsidP="00A2697D">
            <w:pPr>
              <w:pStyle w:val="ListParagraph"/>
              <w:numPr>
                <w:ilvl w:val="0"/>
                <w:numId w:val="5"/>
              </w:numPr>
              <w:spacing w:before="50" w:after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>Eligibility</w:t>
            </w:r>
          </w:p>
        </w:tc>
        <w:tc>
          <w:tcPr>
            <w:tcW w:w="1588" w:type="pct"/>
            <w:gridSpan w:val="2"/>
            <w:shd w:val="clear" w:color="auto" w:fill="FFFFFF" w:themeFill="background1"/>
            <w:vAlign w:val="center"/>
          </w:tcPr>
          <w:p w14:paraId="795AE617" w14:textId="3D22B985" w:rsidR="002A108D" w:rsidRPr="008A7677" w:rsidRDefault="002A108D" w:rsidP="00A2697D">
            <w:pPr>
              <w:spacing w:before="50" w:after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76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43" w:type="pct"/>
            <w:shd w:val="clear" w:color="auto" w:fill="FFFFFF" w:themeFill="background1"/>
            <w:vAlign w:val="center"/>
          </w:tcPr>
          <w:p w14:paraId="2F39FA31" w14:textId="7833E6F9" w:rsidR="002A108D" w:rsidRPr="008A7677" w:rsidRDefault="002A108D" w:rsidP="00A2697D">
            <w:pPr>
              <w:spacing w:before="50" w:after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76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</w:tr>
      <w:tr w:rsidR="00F1346A" w:rsidRPr="008A7677" w14:paraId="6355A31E" w14:textId="77777777" w:rsidTr="00D43923">
        <w:tblPrEx>
          <w:shd w:val="clear" w:color="auto" w:fill="CCFFFF"/>
        </w:tblPrEx>
        <w:trPr>
          <w:trHeight w:val="366"/>
        </w:trPr>
        <w:tc>
          <w:tcPr>
            <w:tcW w:w="2170" w:type="pct"/>
            <w:gridSpan w:val="2"/>
            <w:shd w:val="clear" w:color="auto" w:fill="FFFFFF" w:themeFill="background1"/>
          </w:tcPr>
          <w:p w14:paraId="42C4B13D" w14:textId="42D1B21B" w:rsidR="0053506C" w:rsidRPr="008A7677" w:rsidRDefault="006D5F17" w:rsidP="00A2697D">
            <w:pPr>
              <w:spacing w:before="5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sz w:val="22"/>
                <w:szCs w:val="22"/>
              </w:rPr>
              <w:t>Isolated or experiencing loneliness</w:t>
            </w:r>
          </w:p>
        </w:tc>
        <w:tc>
          <w:tcPr>
            <w:tcW w:w="1588" w:type="pct"/>
            <w:gridSpan w:val="2"/>
            <w:shd w:val="clear" w:color="auto" w:fill="FFFFFF" w:themeFill="background1"/>
            <w:vAlign w:val="center"/>
          </w:tcPr>
          <w:p w14:paraId="0ED03DD1" w14:textId="1838526B" w:rsidR="0053506C" w:rsidRPr="008A7677" w:rsidRDefault="00000000" w:rsidP="00A2697D">
            <w:pPr>
              <w:spacing w:before="50" w:after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474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21E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3" w:type="pct"/>
            <w:shd w:val="clear" w:color="auto" w:fill="FFFFFF" w:themeFill="background1"/>
            <w:vAlign w:val="center"/>
          </w:tcPr>
          <w:p w14:paraId="65E0276E" w14:textId="44502610" w:rsidR="0053506C" w:rsidRPr="008A7677" w:rsidRDefault="00000000" w:rsidP="00A2697D">
            <w:pPr>
              <w:spacing w:before="50" w:after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42695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1346A" w:rsidRPr="008A7677" w14:paraId="33D64010" w14:textId="77777777" w:rsidTr="00D43923">
        <w:tblPrEx>
          <w:shd w:val="clear" w:color="auto" w:fill="CCFFFF"/>
        </w:tblPrEx>
        <w:trPr>
          <w:trHeight w:val="74"/>
        </w:trPr>
        <w:tc>
          <w:tcPr>
            <w:tcW w:w="2170" w:type="pct"/>
            <w:gridSpan w:val="2"/>
            <w:shd w:val="clear" w:color="auto" w:fill="FFFFFF" w:themeFill="background1"/>
          </w:tcPr>
          <w:p w14:paraId="675F8EE9" w14:textId="5E6222E3" w:rsidR="0053506C" w:rsidRPr="008A7677" w:rsidRDefault="00611A0F" w:rsidP="00A2697D">
            <w:pPr>
              <w:spacing w:before="5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sz w:val="22"/>
                <w:szCs w:val="22"/>
              </w:rPr>
              <w:t>Housebound</w:t>
            </w:r>
          </w:p>
        </w:tc>
        <w:tc>
          <w:tcPr>
            <w:tcW w:w="1588" w:type="pct"/>
            <w:gridSpan w:val="2"/>
            <w:shd w:val="clear" w:color="auto" w:fill="FFFFFF" w:themeFill="background1"/>
            <w:vAlign w:val="center"/>
          </w:tcPr>
          <w:p w14:paraId="57FA78C1" w14:textId="37673EF9" w:rsidR="0053506C" w:rsidRPr="008A7677" w:rsidRDefault="00000000" w:rsidP="00A2697D">
            <w:pPr>
              <w:spacing w:before="50" w:after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2475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21E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3" w:type="pct"/>
            <w:shd w:val="clear" w:color="auto" w:fill="FFFFFF" w:themeFill="background1"/>
            <w:vAlign w:val="center"/>
          </w:tcPr>
          <w:p w14:paraId="3EF76479" w14:textId="3E71B3F3" w:rsidR="0053506C" w:rsidRPr="008A7677" w:rsidRDefault="00000000" w:rsidP="00A2697D">
            <w:pPr>
              <w:spacing w:before="50" w:after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3815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1346A" w:rsidRPr="008A7677" w14:paraId="3BF5DCC2" w14:textId="77777777" w:rsidTr="00D43923">
        <w:tblPrEx>
          <w:shd w:val="clear" w:color="auto" w:fill="CCFFFF"/>
        </w:tblPrEx>
        <w:trPr>
          <w:trHeight w:val="727"/>
        </w:trPr>
        <w:tc>
          <w:tcPr>
            <w:tcW w:w="2170" w:type="pct"/>
            <w:gridSpan w:val="2"/>
            <w:shd w:val="clear" w:color="auto" w:fill="FFFFFF" w:themeFill="background1"/>
          </w:tcPr>
          <w:p w14:paraId="3D6471F1" w14:textId="19599C91" w:rsidR="0053506C" w:rsidRPr="008A7677" w:rsidRDefault="00611A0F" w:rsidP="00A2697D">
            <w:pPr>
              <w:spacing w:before="5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sz w:val="22"/>
                <w:szCs w:val="22"/>
              </w:rPr>
              <w:t>Living in Waltham Forest</w:t>
            </w:r>
          </w:p>
        </w:tc>
        <w:tc>
          <w:tcPr>
            <w:tcW w:w="1588" w:type="pct"/>
            <w:gridSpan w:val="2"/>
            <w:shd w:val="clear" w:color="auto" w:fill="FFFFFF" w:themeFill="background1"/>
            <w:vAlign w:val="center"/>
          </w:tcPr>
          <w:p w14:paraId="5173F301" w14:textId="035FC355" w:rsidR="0053506C" w:rsidRPr="008A7677" w:rsidRDefault="00000000" w:rsidP="00A2697D">
            <w:pPr>
              <w:spacing w:before="50" w:after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2443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3" w:type="pct"/>
            <w:shd w:val="clear" w:color="auto" w:fill="FFFFFF" w:themeFill="background1"/>
            <w:vAlign w:val="center"/>
          </w:tcPr>
          <w:p w14:paraId="683E6000" w14:textId="43432F55" w:rsidR="0053506C" w:rsidRPr="008A7677" w:rsidRDefault="00000000" w:rsidP="00A2697D">
            <w:pPr>
              <w:spacing w:before="50" w:after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680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0055A" w:rsidRPr="008A7677" w14:paraId="4D60B106" w14:textId="77777777" w:rsidTr="00D43923">
        <w:tblPrEx>
          <w:shd w:val="clear" w:color="auto" w:fill="CCFFFF"/>
        </w:tblPrEx>
        <w:trPr>
          <w:trHeight w:val="511"/>
        </w:trPr>
        <w:tc>
          <w:tcPr>
            <w:tcW w:w="2170" w:type="pct"/>
            <w:gridSpan w:val="2"/>
            <w:shd w:val="clear" w:color="auto" w:fill="FFFFFF" w:themeFill="background1"/>
          </w:tcPr>
          <w:p w14:paraId="05F6D6AD" w14:textId="0D4CA1CC" w:rsidR="00A0055A" w:rsidRPr="008A7677" w:rsidRDefault="00294A64" w:rsidP="00A2697D">
            <w:pPr>
              <w:spacing w:before="5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sz w:val="22"/>
                <w:szCs w:val="22"/>
              </w:rPr>
              <w:t>Known to adult social care or early intervention services</w:t>
            </w:r>
            <w:r w:rsidR="0037421C" w:rsidRPr="008A7677">
              <w:rPr>
                <w:rFonts w:asciiTheme="minorHAnsi" w:hAnsiTheme="minorHAnsi" w:cstheme="minorHAnsi"/>
                <w:sz w:val="22"/>
                <w:szCs w:val="22"/>
              </w:rPr>
              <w:t xml:space="preserve">? If yes, please use the box below to provide </w:t>
            </w:r>
            <w:r w:rsidR="00197FD4" w:rsidRPr="008A7677">
              <w:rPr>
                <w:rFonts w:asciiTheme="minorHAnsi" w:hAnsiTheme="minorHAnsi" w:cstheme="minorHAnsi"/>
                <w:sz w:val="22"/>
                <w:szCs w:val="22"/>
              </w:rPr>
              <w:t>more information.</w:t>
            </w:r>
          </w:p>
        </w:tc>
        <w:tc>
          <w:tcPr>
            <w:tcW w:w="1588" w:type="pct"/>
            <w:gridSpan w:val="2"/>
            <w:shd w:val="clear" w:color="auto" w:fill="FFFFFF" w:themeFill="background1"/>
            <w:vAlign w:val="center"/>
          </w:tcPr>
          <w:p w14:paraId="699658DA" w14:textId="4852112D" w:rsidR="00A0055A" w:rsidRPr="008A7677" w:rsidRDefault="00000000" w:rsidP="00A2697D">
            <w:pPr>
              <w:spacing w:before="50" w:after="50"/>
              <w:jc w:val="center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434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3" w:type="pct"/>
            <w:shd w:val="clear" w:color="auto" w:fill="FFFFFF" w:themeFill="background1"/>
            <w:vAlign w:val="center"/>
          </w:tcPr>
          <w:p w14:paraId="47DB9144" w14:textId="659C8EE7" w:rsidR="00A0055A" w:rsidRPr="008A7677" w:rsidRDefault="00000000" w:rsidP="00A2697D">
            <w:pPr>
              <w:spacing w:before="50" w:after="50"/>
              <w:jc w:val="center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274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52B8B" w:rsidRPr="008A7677" w14:paraId="4ACF4D07" w14:textId="77777777" w:rsidTr="00D43923">
        <w:tblPrEx>
          <w:shd w:val="clear" w:color="auto" w:fill="CCFFFF"/>
        </w:tblPrEx>
        <w:trPr>
          <w:trHeight w:val="2738"/>
        </w:trPr>
        <w:tc>
          <w:tcPr>
            <w:tcW w:w="5000" w:type="pct"/>
            <w:gridSpan w:val="5"/>
            <w:shd w:val="clear" w:color="auto" w:fill="FFFFFF" w:themeFill="background1"/>
          </w:tcPr>
          <w:p w14:paraId="2FA0E71F" w14:textId="77777777" w:rsidR="00752B8B" w:rsidRPr="00D43923" w:rsidRDefault="00752B8B" w:rsidP="00D43923">
            <w:pPr>
              <w:spacing w:before="50" w:after="50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9954D9" w:rsidRPr="008A7677" w14:paraId="763B5A6D" w14:textId="77777777" w:rsidTr="00D43923">
        <w:tblPrEx>
          <w:shd w:val="clear" w:color="auto" w:fill="CCFFFF"/>
        </w:tblPrEx>
        <w:trPr>
          <w:trHeight w:val="503"/>
        </w:trPr>
        <w:tc>
          <w:tcPr>
            <w:tcW w:w="2170" w:type="pct"/>
            <w:gridSpan w:val="2"/>
            <w:shd w:val="clear" w:color="auto" w:fill="FFFFFF" w:themeFill="background1"/>
          </w:tcPr>
          <w:p w14:paraId="02365884" w14:textId="52695589" w:rsidR="009954D9" w:rsidRPr="008A7677" w:rsidRDefault="009954D9" w:rsidP="00A2697D">
            <w:pPr>
              <w:spacing w:before="50" w:after="5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questions:</w:t>
            </w:r>
          </w:p>
          <w:p w14:paraId="059AAF74" w14:textId="68C9359D" w:rsidR="009954D9" w:rsidRPr="008A7677" w:rsidRDefault="009954D9" w:rsidP="00A2697D">
            <w:pPr>
              <w:spacing w:before="5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sz w:val="22"/>
                <w:szCs w:val="22"/>
              </w:rPr>
              <w:t>Has the befriendee faced barriers that prevent them from participating in community activities or accessing local services?</w:t>
            </w:r>
          </w:p>
        </w:tc>
        <w:tc>
          <w:tcPr>
            <w:tcW w:w="2830" w:type="pct"/>
            <w:gridSpan w:val="3"/>
            <w:shd w:val="clear" w:color="auto" w:fill="FFFFFF" w:themeFill="background1"/>
            <w:vAlign w:val="center"/>
          </w:tcPr>
          <w:p w14:paraId="167A8B36" w14:textId="0D6637CC" w:rsidR="009954D9" w:rsidRPr="00D43923" w:rsidRDefault="009954D9" w:rsidP="00D43923">
            <w:pPr>
              <w:spacing w:before="50" w:after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3923" w:rsidRPr="008A7677" w14:paraId="3A05859F" w14:textId="77777777" w:rsidTr="00D43923">
        <w:tblPrEx>
          <w:shd w:val="clear" w:color="auto" w:fill="CCFFFF"/>
        </w:tblPrEx>
        <w:trPr>
          <w:trHeight w:val="1233"/>
        </w:trPr>
        <w:tc>
          <w:tcPr>
            <w:tcW w:w="2170" w:type="pct"/>
            <w:gridSpan w:val="2"/>
            <w:shd w:val="clear" w:color="auto" w:fill="FFFFFF" w:themeFill="background1"/>
          </w:tcPr>
          <w:p w14:paraId="7D49FC24" w14:textId="31116193" w:rsidR="00D43923" w:rsidRPr="008A7677" w:rsidRDefault="00D43923" w:rsidP="00A2697D">
            <w:pPr>
              <w:spacing w:before="50" w:after="50"/>
              <w:rPr>
                <w:rFonts w:asciiTheme="minorHAnsi" w:hAnsiTheme="minorHAnsi" w:cstheme="minorHAnsi"/>
              </w:rPr>
            </w:pPr>
            <w:r w:rsidRPr="008A7677">
              <w:rPr>
                <w:rFonts w:asciiTheme="minorHAnsi" w:hAnsiTheme="minorHAnsi" w:cstheme="minorHAnsi"/>
                <w:sz w:val="22"/>
                <w:szCs w:val="22"/>
              </w:rPr>
              <w:t>Do you have any other comments?</w:t>
            </w:r>
          </w:p>
        </w:tc>
        <w:tc>
          <w:tcPr>
            <w:tcW w:w="2830" w:type="pct"/>
            <w:gridSpan w:val="3"/>
            <w:vAlign w:val="center"/>
          </w:tcPr>
          <w:p w14:paraId="2B49671D" w14:textId="77777777" w:rsidR="00D43923" w:rsidRPr="00D43923" w:rsidRDefault="00D43923" w:rsidP="00D43923">
            <w:pPr>
              <w:spacing w:before="50" w:after="50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</w:tbl>
    <w:p w14:paraId="0D05B8D7" w14:textId="724C1E36" w:rsidR="008A7677" w:rsidRPr="008A7677" w:rsidRDefault="008A7677">
      <w:pPr>
        <w:rPr>
          <w:rFonts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CCFFFF"/>
        <w:tblLook w:val="04A0" w:firstRow="1" w:lastRow="0" w:firstColumn="1" w:lastColumn="0" w:noHBand="0" w:noVBand="1"/>
      </w:tblPr>
      <w:tblGrid>
        <w:gridCol w:w="10456"/>
      </w:tblGrid>
      <w:tr w:rsidR="00A0055A" w:rsidRPr="008A7677" w14:paraId="17F39DE3" w14:textId="77777777" w:rsidTr="008A7677">
        <w:trPr>
          <w:trHeight w:val="819"/>
        </w:trPr>
        <w:tc>
          <w:tcPr>
            <w:tcW w:w="5000" w:type="pct"/>
            <w:shd w:val="clear" w:color="auto" w:fill="D9E2F3" w:themeFill="accent1" w:themeFillTint="33"/>
          </w:tcPr>
          <w:p w14:paraId="19E70C52" w14:textId="4FD06D58" w:rsidR="00A0055A" w:rsidRPr="00B73D80" w:rsidRDefault="00A0055A" w:rsidP="00B73D80">
            <w:pPr>
              <w:pStyle w:val="ListParagraph"/>
              <w:numPr>
                <w:ilvl w:val="0"/>
                <w:numId w:val="5"/>
              </w:numPr>
              <w:spacing w:before="50" w:after="50"/>
              <w:rPr>
                <w:rFonts w:cstheme="minorHAnsi"/>
                <w:b/>
              </w:rPr>
            </w:pPr>
            <w:r w:rsidRPr="00B73D80">
              <w:rPr>
                <w:rFonts w:cstheme="minorHAnsi"/>
                <w:b/>
              </w:rPr>
              <w:lastRenderedPageBreak/>
              <w:t>GDPR compliance</w:t>
            </w:r>
          </w:p>
          <w:p w14:paraId="5E08F032" w14:textId="4D9F18AA" w:rsidR="00B73D80" w:rsidRPr="00B73D80" w:rsidRDefault="00B73D80" w:rsidP="00B73D80">
            <w:pPr>
              <w:rPr>
                <w:rFonts w:asciiTheme="minorHAnsi" w:hAnsiTheme="minorHAnsi" w:cstheme="minorHAnsi"/>
              </w:rPr>
            </w:pPr>
            <w:r w:rsidRPr="008A7677">
              <w:rPr>
                <w:rFonts w:asciiTheme="minorHAnsi" w:hAnsiTheme="minorHAnsi" w:cstheme="minorHAnsi"/>
              </w:rPr>
              <w:t xml:space="preserve">Please see </w:t>
            </w:r>
            <w:hyperlink r:id="rId9" w:history="1">
              <w:r w:rsidRPr="008A7677">
                <w:rPr>
                  <w:rStyle w:val="Hyperlink"/>
                  <w:rFonts w:asciiTheme="minorHAnsi" w:hAnsiTheme="minorHAnsi" w:cstheme="minorHAnsi"/>
                </w:rPr>
                <w:t>www.lifeline.co.uk</w:t>
              </w:r>
            </w:hyperlink>
            <w:r w:rsidRPr="008A7677">
              <w:rPr>
                <w:rFonts w:asciiTheme="minorHAnsi" w:hAnsiTheme="minorHAnsi" w:cstheme="minorHAnsi"/>
              </w:rPr>
              <w:t xml:space="preserve"> for a copy of </w:t>
            </w:r>
            <w:proofErr w:type="spellStart"/>
            <w:r w:rsidRPr="008A7677">
              <w:rPr>
                <w:rFonts w:asciiTheme="minorHAnsi" w:hAnsiTheme="minorHAnsi" w:cstheme="minorHAnsi"/>
              </w:rPr>
              <w:t>LifeLine</w:t>
            </w:r>
            <w:proofErr w:type="spellEnd"/>
            <w:r w:rsidRPr="008A7677">
              <w:rPr>
                <w:rFonts w:asciiTheme="minorHAnsi" w:hAnsiTheme="minorHAnsi" w:cstheme="minorHAnsi"/>
              </w:rPr>
              <w:t xml:space="preserve"> Projects Privacy Notice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0055A" w:rsidRPr="008A7677" w14:paraId="780E26E6" w14:textId="77777777" w:rsidTr="008A7677">
        <w:tblPrEx>
          <w:shd w:val="clear" w:color="auto" w:fill="auto"/>
        </w:tblPrEx>
        <w:trPr>
          <w:trHeight w:val="311"/>
        </w:trPr>
        <w:tc>
          <w:tcPr>
            <w:tcW w:w="5000" w:type="pct"/>
          </w:tcPr>
          <w:tbl>
            <w:tblPr>
              <w:tblStyle w:val="TableGrid3"/>
              <w:tblW w:w="9268" w:type="dxa"/>
              <w:tblInd w:w="4" w:type="dxa"/>
              <w:tblLook w:val="04A0" w:firstRow="1" w:lastRow="0" w:firstColumn="1" w:lastColumn="0" w:noHBand="0" w:noVBand="1"/>
            </w:tblPr>
            <w:tblGrid>
              <w:gridCol w:w="9268"/>
            </w:tblGrid>
            <w:tr w:rsidR="00A0055A" w:rsidRPr="008A7677" w14:paraId="3CF5E58F" w14:textId="77777777" w:rsidTr="007B0093">
              <w:trPr>
                <w:trHeight w:hRule="exact" w:val="45"/>
              </w:trPr>
              <w:tc>
                <w:tcPr>
                  <w:tcW w:w="5000" w:type="pct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14:paraId="7091FC8F" w14:textId="77777777" w:rsidR="00A0055A" w:rsidRPr="008A7677" w:rsidRDefault="00A0055A" w:rsidP="00A2697D">
                  <w:pPr>
                    <w:framePr w:hSpace="180" w:wrap="around" w:vAnchor="text" w:hAnchor="text" w:y="1"/>
                    <w:tabs>
                      <w:tab w:val="right" w:pos="6148"/>
                    </w:tabs>
                    <w:suppressOverlap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2B92E207" w14:textId="765A389D" w:rsidR="00A0055A" w:rsidRPr="008A7677" w:rsidRDefault="00A0055A" w:rsidP="00A2697D">
                  <w:pPr>
                    <w:framePr w:hSpace="180" w:wrap="around" w:vAnchor="text" w:hAnchor="text" w:y="1"/>
                    <w:tabs>
                      <w:tab w:val="right" w:pos="6148"/>
                    </w:tabs>
                    <w:suppressOverlap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A767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Do we have permission to contact you?          Yes     </w:t>
                  </w:r>
                  <w:r w:rsidR="008A7677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368826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A7677">
                        <w:rPr>
                          <w:rFonts w:ascii="MS Gothic" w:eastAsia="MS Gothic" w:hAnsi="MS Gothic" w:cs="Segoe UI Symbo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A7677" w:rsidRPr="008A767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A767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No </w:t>
                  </w:r>
                  <w:r w:rsidRPr="008A767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ab/>
                  </w:r>
                  <w:r w:rsidR="008A7677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925772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A7677">
                        <w:rPr>
                          <w:rFonts w:ascii="MS Gothic" w:eastAsia="MS Gothic" w:hAnsi="MS Gothic" w:cs="Segoe UI Symbo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A0055A" w:rsidRPr="008A7677" w14:paraId="4DE91EF6" w14:textId="77777777" w:rsidTr="007B0093">
              <w:trPr>
                <w:trHeight w:val="294"/>
              </w:trPr>
              <w:tc>
                <w:tcPr>
                  <w:tcW w:w="5000" w:type="pct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0746F93" w14:textId="77777777" w:rsidR="00A0055A" w:rsidRPr="008A7677" w:rsidRDefault="00A0055A" w:rsidP="00A2697D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355A4EE" w14:textId="77777777" w:rsidR="00A0055A" w:rsidRPr="008A7677" w:rsidRDefault="00A0055A" w:rsidP="00A269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07A4DE9C" w14:textId="77777777" w:rsidR="00A0055A" w:rsidRPr="008A7677" w:rsidRDefault="00A0055A" w:rsidP="00A269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If yes, how can we contact you? </w:t>
            </w:r>
          </w:p>
          <w:p w14:paraId="5AFCB739" w14:textId="77777777" w:rsidR="00A0055A" w:rsidRPr="008A7677" w:rsidRDefault="00A0055A" w:rsidP="00A269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0DFA86" w14:textId="524B1029" w:rsidR="00A0055A" w:rsidRPr="008A7677" w:rsidRDefault="00A0055A" w:rsidP="00A269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Email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6973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8A7677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</w:t>
            </w: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14416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8A7677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 </w:t>
            </w:r>
            <w:r w:rsidRPr="008A7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Letter  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3258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67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4B38844" w14:textId="77777777" w:rsidR="008A7677" w:rsidRPr="008A7677" w:rsidRDefault="008A7677" w:rsidP="008A7677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3582DABC" w14:textId="05177938" w:rsidR="00A0055A" w:rsidRPr="008A7677" w:rsidRDefault="00A0055A" w:rsidP="00B73D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055A" w:rsidRPr="008A7677" w14:paraId="701700FA" w14:textId="77777777" w:rsidTr="008A7677">
        <w:tblPrEx>
          <w:shd w:val="clear" w:color="auto" w:fill="auto"/>
        </w:tblPrEx>
        <w:trPr>
          <w:trHeight w:val="1695"/>
        </w:trPr>
        <w:tc>
          <w:tcPr>
            <w:tcW w:w="5000" w:type="pct"/>
          </w:tcPr>
          <w:tbl>
            <w:tblPr>
              <w:tblStyle w:val="TableGrid"/>
              <w:tblW w:w="5900" w:type="pct"/>
              <w:tblLook w:val="04A0" w:firstRow="1" w:lastRow="0" w:firstColumn="1" w:lastColumn="0" w:noHBand="0" w:noVBand="1"/>
            </w:tblPr>
            <w:tblGrid>
              <w:gridCol w:w="12071"/>
            </w:tblGrid>
            <w:tr w:rsidR="00047E46" w:rsidRPr="008A7677" w14:paraId="003D9159" w14:textId="77777777" w:rsidTr="00047E46">
              <w:trPr>
                <w:trHeight w:val="486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E54F3" w14:textId="6E107E76" w:rsidR="00047E46" w:rsidRPr="008A7677" w:rsidRDefault="00047E46" w:rsidP="0042244C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Theme="minorHAnsi" w:hAnsiTheme="minorHAnsi" w:cstheme="minorHAnsi"/>
                      <w:b/>
                    </w:rPr>
                  </w:pPr>
                  <w:r w:rsidRPr="008A7677">
                    <w:rPr>
                      <w:rFonts w:asciiTheme="minorHAnsi" w:hAnsiTheme="minorHAnsi" w:cstheme="minorHAnsi"/>
                      <w:b/>
                    </w:rPr>
                    <w:t>Tick one category that you feel best describes your ethnic origin</w:t>
                  </w:r>
                  <w:r w:rsidR="0042244C">
                    <w:rPr>
                      <w:rFonts w:asciiTheme="minorHAnsi" w:hAnsiTheme="minorHAnsi" w:cstheme="minorHAnsi"/>
                      <w:b/>
                    </w:rPr>
                    <w:t>.</w:t>
                  </w:r>
                  <w:r w:rsidR="0042244C">
                    <w:rPr>
                      <w:rFonts w:asciiTheme="minorHAnsi" w:hAnsiTheme="minorHAnsi" w:cstheme="minorHAnsi"/>
                      <w:b/>
                    </w:rPr>
                    <w:br/>
                    <w:t>I</w:t>
                  </w:r>
                  <w:r w:rsidRPr="008A7677">
                    <w:rPr>
                      <w:rFonts w:asciiTheme="minorHAnsi" w:hAnsiTheme="minorHAnsi" w:cstheme="minorHAnsi"/>
                      <w:b/>
                    </w:rPr>
                    <w:t xml:space="preserve">f you would prefer not to give your </w:t>
                  </w:r>
                  <w:r w:rsidR="0042244C">
                    <w:rPr>
                      <w:rFonts w:asciiTheme="minorHAnsi" w:hAnsiTheme="minorHAnsi" w:cstheme="minorHAnsi"/>
                      <w:b/>
                    </w:rPr>
                    <w:t>e</w:t>
                  </w:r>
                  <w:r w:rsidRPr="008A7677">
                    <w:rPr>
                      <w:rFonts w:asciiTheme="minorHAnsi" w:hAnsiTheme="minorHAnsi" w:cstheme="minorHAnsi"/>
                      <w:b/>
                    </w:rPr>
                    <w:t>thnicity</w:t>
                  </w:r>
                  <w:r w:rsidR="0042244C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8A7677">
                    <w:rPr>
                      <w:rFonts w:asciiTheme="minorHAnsi" w:hAnsiTheme="minorHAnsi" w:cstheme="minorHAnsi"/>
                      <w:b/>
                    </w:rPr>
                    <w:t xml:space="preserve"> please tick here</w:t>
                  </w:r>
                  <w:r w:rsidR="008A7677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2013340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A7677">
                        <w:rPr>
                          <w:rFonts w:ascii="MS Gothic" w:eastAsia="MS Gothic" w:hAnsi="MS Gothic" w:cs="Segoe UI Symbo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047E46" w:rsidRPr="008A7677" w14:paraId="264482B6" w14:textId="77777777" w:rsidTr="00047E46">
              <w:trPr>
                <w:trHeight w:val="4226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6745B" w14:textId="77777777" w:rsidR="00047E46" w:rsidRPr="008A7677" w:rsidRDefault="00047E46" w:rsidP="00047E46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369"/>
                    <w:gridCol w:w="3369"/>
                    <w:gridCol w:w="3370"/>
                  </w:tblGrid>
                  <w:tr w:rsidR="00047E46" w:rsidRPr="008A7677" w14:paraId="3900F893" w14:textId="77777777" w:rsidTr="0042244C">
                    <w:trPr>
                      <w:trHeight w:val="3628"/>
                    </w:trPr>
                    <w:tc>
                      <w:tcPr>
                        <w:tcW w:w="33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98A9E5B" w14:textId="7205E11C" w:rsidR="00047E46" w:rsidRPr="008A7677" w:rsidRDefault="00047E46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bookmarkStart w:id="0" w:name="_Hlk85458454"/>
                        <w:r w:rsidRPr="008A7677">
                          <w:rPr>
                            <w:rFonts w:cstheme="minorHAnsi"/>
                            <w:b/>
                            <w:bCs/>
                          </w:rPr>
                          <w:t>Asian/Asian British</w:t>
                        </w:r>
                      </w:p>
                      <w:p w14:paraId="25E9ADA0" w14:textId="2AE321B4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20401935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Indian</w:t>
                        </w:r>
                      </w:p>
                      <w:p w14:paraId="10B69F2E" w14:textId="2C3AC7C4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8534941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Pakistani</w:t>
                        </w:r>
                      </w:p>
                      <w:p w14:paraId="49056933" w14:textId="6751125F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18893002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Bangladeshi</w:t>
                        </w:r>
                      </w:p>
                      <w:p w14:paraId="6FA199EC" w14:textId="76ADF91C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15411232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>Chinese</w:t>
                        </w:r>
                      </w:p>
                      <w:p w14:paraId="259AEF1E" w14:textId="43E2448C" w:rsidR="00047E46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3768173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047E46" w:rsidRPr="008A7677">
                          <w:rPr>
                            <w:rFonts w:cstheme="minorHAnsi"/>
                          </w:rPr>
                          <w:t xml:space="preserve"> Other background</w:t>
                        </w:r>
                      </w:p>
                      <w:p w14:paraId="0D08C177" w14:textId="77777777" w:rsidR="0042244C" w:rsidRPr="008A7677" w:rsidRDefault="0042244C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</w:p>
                      <w:p w14:paraId="43D41974" w14:textId="53E4BDDD" w:rsidR="00047E46" w:rsidRPr="008A7677" w:rsidRDefault="00047E46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proofErr w:type="gramStart"/>
                        <w:r w:rsidRPr="008A7677">
                          <w:rPr>
                            <w:rFonts w:cstheme="minorHAnsi"/>
                            <w:b/>
                            <w:bCs/>
                          </w:rPr>
                          <w:t>Other</w:t>
                        </w:r>
                        <w:proofErr w:type="gramEnd"/>
                        <w:r w:rsidRPr="008A7677">
                          <w:rPr>
                            <w:rFonts w:cstheme="minorHAnsi"/>
                            <w:b/>
                            <w:bCs/>
                          </w:rPr>
                          <w:t xml:space="preserve"> </w:t>
                        </w:r>
                        <w:r w:rsidR="00B73D80">
                          <w:rPr>
                            <w:rFonts w:cstheme="minorHAnsi"/>
                            <w:b/>
                            <w:bCs/>
                          </w:rPr>
                          <w:t>e</w:t>
                        </w:r>
                        <w:r w:rsidRPr="008A7677">
                          <w:rPr>
                            <w:rFonts w:cstheme="minorHAnsi"/>
                            <w:b/>
                            <w:bCs/>
                          </w:rPr>
                          <w:t>thnic group</w:t>
                        </w:r>
                      </w:p>
                      <w:p w14:paraId="3BD2C3B8" w14:textId="77777777" w:rsidR="00047E46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21095688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>Arab</w:t>
                        </w:r>
                      </w:p>
                      <w:p w14:paraId="3AE162E3" w14:textId="71D212E3" w:rsidR="0042244C" w:rsidRPr="008A7677" w:rsidRDefault="0042244C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10626033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Pr="008A7677">
                          <w:rPr>
                            <w:rFonts w:cstheme="minorHAnsi"/>
                          </w:rPr>
                          <w:t xml:space="preserve"> Other background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39B7FF2" w14:textId="2D1D1493" w:rsidR="00047E46" w:rsidRPr="008A7677" w:rsidRDefault="00047E46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r w:rsidRPr="008A7677">
                          <w:rPr>
                            <w:rFonts w:cstheme="minorHAnsi"/>
                            <w:b/>
                            <w:bCs/>
                          </w:rPr>
                          <w:t>Dual heritage</w:t>
                        </w:r>
                      </w:p>
                      <w:p w14:paraId="2F884CD1" w14:textId="787F0995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10037044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>White and Black Caribbean</w:t>
                        </w:r>
                      </w:p>
                      <w:p w14:paraId="1AF7C8F7" w14:textId="0F5AAACD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15664111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White and Black African</w:t>
                        </w:r>
                      </w:p>
                      <w:p w14:paraId="2EE579CF" w14:textId="5B0C1A3D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2141797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>White Asian</w:t>
                        </w:r>
                      </w:p>
                      <w:p w14:paraId="347EB804" w14:textId="158644DA" w:rsidR="00047E46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853871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>Other background</w:t>
                        </w:r>
                      </w:p>
                      <w:p w14:paraId="311927EA" w14:textId="77777777" w:rsidR="0042244C" w:rsidRPr="008A7677" w:rsidRDefault="0042244C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</w:p>
                      <w:p w14:paraId="7C6645AB" w14:textId="77777777" w:rsidR="00047E46" w:rsidRPr="008A7677" w:rsidRDefault="00047E46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8A7677">
                          <w:rPr>
                            <w:rFonts w:cstheme="minorHAnsi"/>
                            <w:b/>
                            <w:bCs/>
                          </w:rPr>
                          <w:t>Black/Black British</w:t>
                        </w:r>
                      </w:p>
                      <w:p w14:paraId="7A8BB79D" w14:textId="11383EFB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1899846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>
                          <w:rPr>
                            <w:rFonts w:ascii="Segoe UI Symbol" w:eastAsia="MS Gothic" w:hAnsi="Segoe UI Symbol" w:cs="Segoe UI Symbol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>Caribbean</w:t>
                        </w:r>
                      </w:p>
                      <w:p w14:paraId="437B7BB3" w14:textId="77777777" w:rsidR="00047E46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18896118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>African</w:t>
                        </w:r>
                      </w:p>
                      <w:p w14:paraId="5D100409" w14:textId="138A5325" w:rsidR="0042244C" w:rsidRPr="008A7677" w:rsidRDefault="0042244C" w:rsidP="0042244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2196837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Pr="008A7677">
                          <w:rPr>
                            <w:rFonts w:cstheme="minorHAnsi"/>
                          </w:rPr>
                          <w:t xml:space="preserve"> Other background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A77ACCE" w14:textId="6699DD64" w:rsidR="00047E46" w:rsidRPr="0042244C" w:rsidRDefault="00047E46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2244C">
                          <w:rPr>
                            <w:rFonts w:cstheme="minorHAnsi"/>
                            <w:b/>
                            <w:bCs/>
                          </w:rPr>
                          <w:t>White</w:t>
                        </w:r>
                      </w:p>
                      <w:p w14:paraId="6C2D2503" w14:textId="51BB9B37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5093483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British</w:t>
                        </w:r>
                      </w:p>
                      <w:p w14:paraId="1AF1DD8D" w14:textId="44650CEF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2084945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047E46" w:rsidRPr="008A7677">
                          <w:rPr>
                            <w:rFonts w:cstheme="minorHAnsi"/>
                          </w:rPr>
                          <w:t xml:space="preserve"> English</w:t>
                        </w:r>
                      </w:p>
                      <w:p w14:paraId="4BCD2EA2" w14:textId="273A1DE6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20521405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Northern Irish</w:t>
                        </w:r>
                      </w:p>
                      <w:p w14:paraId="1982D079" w14:textId="2D260928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18773401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047E46" w:rsidRPr="008A7677">
                          <w:rPr>
                            <w:rFonts w:cstheme="minorHAnsi"/>
                          </w:rPr>
                          <w:t xml:space="preserve"> Scottish</w:t>
                        </w:r>
                      </w:p>
                      <w:p w14:paraId="4A8480B5" w14:textId="26B83281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6681778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Welsh</w:t>
                        </w:r>
                      </w:p>
                      <w:p w14:paraId="584A75EC" w14:textId="5FF20C83" w:rsidR="00047E46" w:rsidRPr="008A7677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7062549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Irish</w:t>
                        </w:r>
                      </w:p>
                      <w:p w14:paraId="69AFED48" w14:textId="77777777" w:rsidR="00047E46" w:rsidRDefault="00000000" w:rsidP="00047E46">
                        <w:pPr>
                          <w:framePr w:hSpace="180" w:wrap="around" w:vAnchor="text" w:hAnchor="text" w:y="1"/>
                          <w:suppressOverlap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9449934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A7677"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="008A7677" w:rsidRPr="008A7677">
                          <w:rPr>
                            <w:rFonts w:cstheme="minorHAnsi"/>
                          </w:rPr>
                          <w:t xml:space="preserve"> </w:t>
                        </w:r>
                        <w:r w:rsidR="00047E46" w:rsidRPr="008A7677">
                          <w:rPr>
                            <w:rFonts w:cstheme="minorHAnsi"/>
                          </w:rPr>
                          <w:t xml:space="preserve"> Gypsy, Irish Traveller or Roma</w:t>
                        </w:r>
                      </w:p>
                      <w:p w14:paraId="3B9AB43A" w14:textId="68DB9944" w:rsidR="0042244C" w:rsidRPr="008A7677" w:rsidRDefault="0042244C" w:rsidP="0042244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ascii="Segoe UI Symbol" w:eastAsia="MS Gothic" w:hAnsi="Segoe UI Symbol" w:cs="Segoe UI Symbol"/>
                            </w:rPr>
                            <w:id w:val="-2559042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sdtContent>
                        </w:sdt>
                        <w:r w:rsidRPr="008A7677">
                          <w:rPr>
                            <w:rFonts w:cstheme="minorHAnsi"/>
                          </w:rPr>
                          <w:t xml:space="preserve"> Other background</w:t>
                        </w:r>
                      </w:p>
                    </w:tc>
                    <w:bookmarkEnd w:id="0"/>
                  </w:tr>
                </w:tbl>
                <w:p w14:paraId="754D01A1" w14:textId="77777777" w:rsidR="00047E46" w:rsidRPr="008A7677" w:rsidRDefault="00047E46" w:rsidP="00047E46">
                  <w:pPr>
                    <w:framePr w:hSpace="180" w:wrap="around" w:vAnchor="text" w:hAnchor="text" w:y="1"/>
                    <w:tabs>
                      <w:tab w:val="right" w:pos="6148"/>
                    </w:tabs>
                    <w:suppressOverlap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29991067" w14:textId="489C87FE" w:rsidR="00A0055A" w:rsidRPr="008A7677" w:rsidRDefault="00A0055A" w:rsidP="00A2697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63DFDB" w14:textId="3CC34AC0" w:rsidR="00BF08CE" w:rsidRPr="008A7677" w:rsidRDefault="00BF08CE" w:rsidP="008A7677">
      <w:pPr>
        <w:spacing w:after="0" w:line="288" w:lineRule="auto"/>
        <w:rPr>
          <w:rFonts w:cstheme="minorHAnsi"/>
        </w:rPr>
      </w:pPr>
    </w:p>
    <w:sectPr w:rsidR="00BF08CE" w:rsidRPr="008A7677" w:rsidSect="0042244C">
      <w:headerReference w:type="default" r:id="rId10"/>
      <w:footerReference w:type="default" r:id="rId11"/>
      <w:pgSz w:w="11906" w:h="16838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BBBF" w14:textId="77777777" w:rsidR="003816A5" w:rsidRDefault="003816A5" w:rsidP="00F85F9A">
      <w:pPr>
        <w:spacing w:after="0" w:line="240" w:lineRule="auto"/>
      </w:pPr>
      <w:r>
        <w:separator/>
      </w:r>
    </w:p>
  </w:endnote>
  <w:endnote w:type="continuationSeparator" w:id="0">
    <w:p w14:paraId="1337795C" w14:textId="77777777" w:rsidR="003816A5" w:rsidRDefault="003816A5" w:rsidP="00F8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60545" w14:textId="40B07400" w:rsidR="00451D4B" w:rsidRDefault="0042244C" w:rsidP="0042244C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135BB34" wp14:editId="2ADC49A2">
              <wp:extent cx="1221637" cy="681355"/>
              <wp:effectExtent l="0" t="0" r="0" b="4445"/>
              <wp:docPr id="128262236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0835" cy="686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27CA7">
          <w:t xml:space="preserve">      </w:t>
        </w:r>
        <w:r w:rsidR="002A108D">
          <w:rPr>
            <w:rFonts w:cstheme="minorHAnsi"/>
            <w:noProof/>
            <w:lang w:eastAsia="en-GB"/>
          </w:rPr>
          <w:t xml:space="preserve">            </w:t>
        </w:r>
        <w:r w:rsidR="002A108D">
          <w:rPr>
            <w:rFonts w:cstheme="minorHAnsi"/>
          </w:rPr>
          <w:t xml:space="preserve">           </w:t>
        </w:r>
      </w:p>
    </w:sdtContent>
  </w:sdt>
  <w:p w14:paraId="6C186A24" w14:textId="77777777" w:rsidR="00451D4B" w:rsidRDefault="00451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31C7" w14:textId="77777777" w:rsidR="003816A5" w:rsidRDefault="003816A5" w:rsidP="00F85F9A">
      <w:pPr>
        <w:spacing w:after="0" w:line="240" w:lineRule="auto"/>
      </w:pPr>
      <w:r>
        <w:separator/>
      </w:r>
    </w:p>
  </w:footnote>
  <w:footnote w:type="continuationSeparator" w:id="0">
    <w:p w14:paraId="7B70F0CC" w14:textId="77777777" w:rsidR="003816A5" w:rsidRDefault="003816A5" w:rsidP="00F8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939D" w14:textId="77777777" w:rsidR="0042244C" w:rsidRDefault="002A108D" w:rsidP="0042244C">
    <w:pPr>
      <w:pStyle w:val="Header"/>
      <w:tabs>
        <w:tab w:val="clear" w:pos="4513"/>
        <w:tab w:val="clear" w:pos="9026"/>
        <w:tab w:val="left" w:pos="5835"/>
      </w:tabs>
      <w:jc w:val="right"/>
    </w:pPr>
    <w:r>
      <w:rPr>
        <w:noProof/>
        <w:lang w:eastAsia="en-GB"/>
      </w:rPr>
      <w:drawing>
        <wp:inline distT="0" distB="0" distL="0" distR="0" wp14:anchorId="3D4504E6" wp14:editId="03651851">
          <wp:extent cx="1809750" cy="608965"/>
          <wp:effectExtent l="0" t="0" r="0" b="635"/>
          <wp:docPr id="12" name="Picture 12" descr="C:\Users\CareyLuke\AppData\Local\Microsoft\Windows\Temporary Internet Files\Content.Outlook\U1R15JKC\lifeline-projec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eyLuke\AppData\Local\Microsoft\Windows\Temporary Internet Files\Content.Outlook\U1R15JKC\lifeline-projec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30A4B" w14:textId="77777777" w:rsidR="0042244C" w:rsidRDefault="0042244C" w:rsidP="00F85F9A">
    <w:pPr>
      <w:pStyle w:val="Header"/>
      <w:tabs>
        <w:tab w:val="clear" w:pos="4513"/>
        <w:tab w:val="clear" w:pos="9026"/>
        <w:tab w:val="left" w:pos="5835"/>
      </w:tabs>
    </w:pPr>
  </w:p>
  <w:p w14:paraId="0017669C" w14:textId="004BCA0D" w:rsidR="00F85F9A" w:rsidRDefault="00F85F9A" w:rsidP="00F85F9A">
    <w:pPr>
      <w:pStyle w:val="Header"/>
      <w:tabs>
        <w:tab w:val="clear" w:pos="4513"/>
        <w:tab w:val="clear" w:pos="9026"/>
        <w:tab w:val="left" w:pos="58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EDF"/>
    <w:multiLevelType w:val="hybridMultilevel"/>
    <w:tmpl w:val="A778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1B04"/>
    <w:multiLevelType w:val="hybridMultilevel"/>
    <w:tmpl w:val="4FAE17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33F5A"/>
    <w:multiLevelType w:val="hybridMultilevel"/>
    <w:tmpl w:val="43D82D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47007"/>
    <w:multiLevelType w:val="hybridMultilevel"/>
    <w:tmpl w:val="D1320B4E"/>
    <w:lvl w:ilvl="0" w:tplc="ED1CF4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15C4"/>
    <w:multiLevelType w:val="hybridMultilevel"/>
    <w:tmpl w:val="13A62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C7208"/>
    <w:multiLevelType w:val="hybridMultilevel"/>
    <w:tmpl w:val="B81446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556819">
    <w:abstractNumId w:val="5"/>
  </w:num>
  <w:num w:numId="2" w16cid:durableId="722607727">
    <w:abstractNumId w:val="2"/>
  </w:num>
  <w:num w:numId="3" w16cid:durableId="1866867812">
    <w:abstractNumId w:val="0"/>
  </w:num>
  <w:num w:numId="4" w16cid:durableId="946693796">
    <w:abstractNumId w:val="4"/>
  </w:num>
  <w:num w:numId="5" w16cid:durableId="1263731240">
    <w:abstractNumId w:val="3"/>
  </w:num>
  <w:num w:numId="6" w16cid:durableId="199028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87"/>
    <w:rsid w:val="0000060E"/>
    <w:rsid w:val="000343A5"/>
    <w:rsid w:val="00047E46"/>
    <w:rsid w:val="00065D82"/>
    <w:rsid w:val="00095AFF"/>
    <w:rsid w:val="000A711A"/>
    <w:rsid w:val="000B028D"/>
    <w:rsid w:val="000C5250"/>
    <w:rsid w:val="00121FBB"/>
    <w:rsid w:val="001453DD"/>
    <w:rsid w:val="0014599C"/>
    <w:rsid w:val="00145BAC"/>
    <w:rsid w:val="001647A4"/>
    <w:rsid w:val="00187888"/>
    <w:rsid w:val="00197FD4"/>
    <w:rsid w:val="001C5239"/>
    <w:rsid w:val="001E4597"/>
    <w:rsid w:val="001F613B"/>
    <w:rsid w:val="002652AC"/>
    <w:rsid w:val="002917AD"/>
    <w:rsid w:val="00294A64"/>
    <w:rsid w:val="002A108D"/>
    <w:rsid w:val="002A4024"/>
    <w:rsid w:val="002A48C1"/>
    <w:rsid w:val="002B4BDF"/>
    <w:rsid w:val="00334AEA"/>
    <w:rsid w:val="0035130F"/>
    <w:rsid w:val="00362410"/>
    <w:rsid w:val="00367486"/>
    <w:rsid w:val="0037421C"/>
    <w:rsid w:val="003816A5"/>
    <w:rsid w:val="003E2EE3"/>
    <w:rsid w:val="003F1977"/>
    <w:rsid w:val="004139D2"/>
    <w:rsid w:val="004140B2"/>
    <w:rsid w:val="004200E7"/>
    <w:rsid w:val="0042244C"/>
    <w:rsid w:val="004264CB"/>
    <w:rsid w:val="00433712"/>
    <w:rsid w:val="00450055"/>
    <w:rsid w:val="00450E03"/>
    <w:rsid w:val="00451D4B"/>
    <w:rsid w:val="00463695"/>
    <w:rsid w:val="0049112B"/>
    <w:rsid w:val="004A0727"/>
    <w:rsid w:val="004A1A48"/>
    <w:rsid w:val="004B25A5"/>
    <w:rsid w:val="004C4118"/>
    <w:rsid w:val="004D512A"/>
    <w:rsid w:val="004F2DC8"/>
    <w:rsid w:val="00527CA7"/>
    <w:rsid w:val="0053506C"/>
    <w:rsid w:val="005355B3"/>
    <w:rsid w:val="005423DE"/>
    <w:rsid w:val="00574A41"/>
    <w:rsid w:val="0059036E"/>
    <w:rsid w:val="005A0B93"/>
    <w:rsid w:val="00611A0F"/>
    <w:rsid w:val="00617177"/>
    <w:rsid w:val="00627C43"/>
    <w:rsid w:val="00632924"/>
    <w:rsid w:val="00641407"/>
    <w:rsid w:val="0069199D"/>
    <w:rsid w:val="006A372B"/>
    <w:rsid w:val="006D5F17"/>
    <w:rsid w:val="006E4BA7"/>
    <w:rsid w:val="006F1AF7"/>
    <w:rsid w:val="00707C81"/>
    <w:rsid w:val="00720C2A"/>
    <w:rsid w:val="007426FA"/>
    <w:rsid w:val="00752B8B"/>
    <w:rsid w:val="00754462"/>
    <w:rsid w:val="007736F8"/>
    <w:rsid w:val="00785329"/>
    <w:rsid w:val="007A0554"/>
    <w:rsid w:val="007B0093"/>
    <w:rsid w:val="007B7105"/>
    <w:rsid w:val="007C15BB"/>
    <w:rsid w:val="007D507B"/>
    <w:rsid w:val="007E1A3D"/>
    <w:rsid w:val="00814052"/>
    <w:rsid w:val="00824D59"/>
    <w:rsid w:val="00833C0C"/>
    <w:rsid w:val="008405D2"/>
    <w:rsid w:val="00846DF0"/>
    <w:rsid w:val="008720BC"/>
    <w:rsid w:val="008A7677"/>
    <w:rsid w:val="008A7B29"/>
    <w:rsid w:val="008B0ED3"/>
    <w:rsid w:val="008C31C8"/>
    <w:rsid w:val="008C6CBE"/>
    <w:rsid w:val="008E0D8A"/>
    <w:rsid w:val="008E5C18"/>
    <w:rsid w:val="008E6B81"/>
    <w:rsid w:val="008F770E"/>
    <w:rsid w:val="00902768"/>
    <w:rsid w:val="00915A21"/>
    <w:rsid w:val="00927545"/>
    <w:rsid w:val="0092777B"/>
    <w:rsid w:val="00953D6F"/>
    <w:rsid w:val="0096221E"/>
    <w:rsid w:val="00983942"/>
    <w:rsid w:val="009954D9"/>
    <w:rsid w:val="009A2FF9"/>
    <w:rsid w:val="009E4E2D"/>
    <w:rsid w:val="009F7044"/>
    <w:rsid w:val="00A0055A"/>
    <w:rsid w:val="00A2697D"/>
    <w:rsid w:val="00A751CD"/>
    <w:rsid w:val="00A75DB7"/>
    <w:rsid w:val="00A939F5"/>
    <w:rsid w:val="00AA4819"/>
    <w:rsid w:val="00AD2E9A"/>
    <w:rsid w:val="00AD51F8"/>
    <w:rsid w:val="00AE5E9F"/>
    <w:rsid w:val="00AE6665"/>
    <w:rsid w:val="00AF4BF8"/>
    <w:rsid w:val="00B21E48"/>
    <w:rsid w:val="00B5693C"/>
    <w:rsid w:val="00B72376"/>
    <w:rsid w:val="00B73D80"/>
    <w:rsid w:val="00B8141C"/>
    <w:rsid w:val="00B821F5"/>
    <w:rsid w:val="00B8567E"/>
    <w:rsid w:val="00BB26DD"/>
    <w:rsid w:val="00BC17BF"/>
    <w:rsid w:val="00BD4D8A"/>
    <w:rsid w:val="00BF08CE"/>
    <w:rsid w:val="00BF3B2B"/>
    <w:rsid w:val="00BF6ECE"/>
    <w:rsid w:val="00C042D3"/>
    <w:rsid w:val="00C30974"/>
    <w:rsid w:val="00C36113"/>
    <w:rsid w:val="00C42A03"/>
    <w:rsid w:val="00C443A2"/>
    <w:rsid w:val="00C602BB"/>
    <w:rsid w:val="00C6263B"/>
    <w:rsid w:val="00C7352E"/>
    <w:rsid w:val="00C94CF7"/>
    <w:rsid w:val="00CC0AD9"/>
    <w:rsid w:val="00D23D17"/>
    <w:rsid w:val="00D43923"/>
    <w:rsid w:val="00D464CA"/>
    <w:rsid w:val="00D47471"/>
    <w:rsid w:val="00D550FE"/>
    <w:rsid w:val="00D63717"/>
    <w:rsid w:val="00D73D24"/>
    <w:rsid w:val="00D76804"/>
    <w:rsid w:val="00DA5424"/>
    <w:rsid w:val="00DD05E2"/>
    <w:rsid w:val="00DD0FD8"/>
    <w:rsid w:val="00E325E1"/>
    <w:rsid w:val="00E37C7C"/>
    <w:rsid w:val="00E400A9"/>
    <w:rsid w:val="00E70F57"/>
    <w:rsid w:val="00E70F8E"/>
    <w:rsid w:val="00E86A16"/>
    <w:rsid w:val="00EA4CF5"/>
    <w:rsid w:val="00EB0544"/>
    <w:rsid w:val="00EB2087"/>
    <w:rsid w:val="00EB6C28"/>
    <w:rsid w:val="00EC5AD9"/>
    <w:rsid w:val="00ED4CB0"/>
    <w:rsid w:val="00EE53DC"/>
    <w:rsid w:val="00F01BB7"/>
    <w:rsid w:val="00F1346A"/>
    <w:rsid w:val="00F3064F"/>
    <w:rsid w:val="00F45756"/>
    <w:rsid w:val="00F46D4D"/>
    <w:rsid w:val="00F624D3"/>
    <w:rsid w:val="00F85F9A"/>
    <w:rsid w:val="00F87D39"/>
    <w:rsid w:val="00FA2CD6"/>
    <w:rsid w:val="00FB25A5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06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81"/>
  </w:style>
  <w:style w:type="paragraph" w:styleId="Heading1">
    <w:name w:val="heading 1"/>
    <w:basedOn w:val="Normal"/>
    <w:next w:val="Normal"/>
    <w:link w:val="Heading1Char"/>
    <w:uiPriority w:val="9"/>
    <w:qFormat/>
    <w:rsid w:val="00422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4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4599C"/>
  </w:style>
  <w:style w:type="character" w:customStyle="1" w:styleId="eop">
    <w:name w:val="eop"/>
    <w:basedOn w:val="DefaultParagraphFont"/>
    <w:rsid w:val="0014599C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14599C"/>
    <w:pPr>
      <w:spacing w:after="0" w:line="240" w:lineRule="auto"/>
      <w:ind w:left="720"/>
      <w:contextualSpacing/>
    </w:pPr>
    <w:rPr>
      <w:rFonts w:ascii="Foundry Form Sans" w:eastAsia="Times New Roman" w:hAnsi="Foundry Form Sans" w:cs="Times New Roman"/>
      <w:sz w:val="24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14599C"/>
    <w:rPr>
      <w:rFonts w:ascii="Foundry Form Sans" w:eastAsia="Times New Roman" w:hAnsi="Foundry Form San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3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9A"/>
  </w:style>
  <w:style w:type="paragraph" w:styleId="Footer">
    <w:name w:val="footer"/>
    <w:basedOn w:val="Normal"/>
    <w:link w:val="FooterChar"/>
    <w:uiPriority w:val="99"/>
    <w:unhideWhenUsed/>
    <w:rsid w:val="00F85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9A"/>
  </w:style>
  <w:style w:type="character" w:customStyle="1" w:styleId="acopre">
    <w:name w:val="acopre"/>
    <w:basedOn w:val="DefaultParagraphFont"/>
    <w:rsid w:val="004200E7"/>
  </w:style>
  <w:style w:type="character" w:styleId="Hyperlink">
    <w:name w:val="Hyperlink"/>
    <w:rsid w:val="0053506C"/>
    <w:rPr>
      <w:color w:val="0000FF"/>
      <w:u w:val="single"/>
    </w:rPr>
  </w:style>
  <w:style w:type="table" w:styleId="TableGrid">
    <w:name w:val="Table Grid"/>
    <w:basedOn w:val="TableNormal"/>
    <w:uiPriority w:val="59"/>
    <w:rsid w:val="0053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3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3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0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2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lifelineproject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feline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853E-63F9-4764-A38A-9A85A747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2025-03-28T12:01:00Z</dcterms:created>
  <dcterms:modified xsi:type="dcterms:W3CDTF">2025-03-28T12:08:00Z</dcterms:modified>
</cp:coreProperties>
</file>